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E74DD75" w14:textId="77777777" w:rsidR="00D05F87" w:rsidRPr="00CA14BF" w:rsidRDefault="00D05F87" w:rsidP="00D05F87">
      <w:pPr>
        <w:spacing w:after="0" w:line="360" w:lineRule="auto"/>
        <w:ind w:left="-709" w:right="-517"/>
        <w:jc w:val="right"/>
        <w:rPr>
          <w:rFonts w:ascii="Verdana" w:eastAsia="Times New Roman" w:hAnsi="Verdana"/>
          <w:i/>
          <w:color w:val="000000"/>
          <w:sz w:val="20"/>
          <w:szCs w:val="20"/>
        </w:rPr>
      </w:pPr>
      <w:r w:rsidRPr="00D05F87">
        <w:rPr>
          <w:rFonts w:ascii="Verdana" w:eastAsia="Times New Roman" w:hAnsi="Verdana"/>
          <w:i/>
          <w:color w:val="000000"/>
          <w:sz w:val="20"/>
          <w:szCs w:val="20"/>
          <w:lang w:val="bg-BG"/>
        </w:rPr>
        <w:t xml:space="preserve">Приложение </w:t>
      </w:r>
      <w:r w:rsidR="00CA14BF">
        <w:rPr>
          <w:rFonts w:ascii="Verdana" w:eastAsia="Times New Roman" w:hAnsi="Verdana"/>
          <w:i/>
          <w:color w:val="000000"/>
          <w:sz w:val="20"/>
          <w:szCs w:val="20"/>
        </w:rPr>
        <w:t>L</w:t>
      </w:r>
    </w:p>
    <w:p w14:paraId="04609CAA" w14:textId="77777777" w:rsidR="00D05F87" w:rsidRDefault="00D05F87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</w:p>
    <w:p w14:paraId="0966D0FF" w14:textId="77777777" w:rsidR="00FC208C" w:rsidRPr="00FC208C" w:rsidRDefault="00FC208C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14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-20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21</w:t>
      </w:r>
    </w:p>
    <w:p w14:paraId="486C72B2" w14:textId="77777777" w:rsidR="00FC208C" w:rsidRPr="00FC208C" w:rsidRDefault="00FC208C" w:rsidP="003E209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МИНИСТЕРСТВО НА ЕНЕРГЕТИКАТА</w:t>
      </w:r>
    </w:p>
    <w:p w14:paraId="0378E904" w14:textId="77777777" w:rsidR="00FC208C" w:rsidRPr="00FC208C" w:rsidRDefault="00FC208C" w:rsidP="003E209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C208C">
        <w:rPr>
          <w:rFonts w:ascii="Verdana" w:hAnsi="Verdana"/>
          <w:b/>
          <w:sz w:val="20"/>
          <w:szCs w:val="20"/>
          <w:lang w:val="bg-BG"/>
        </w:rPr>
        <w:t>ПРОГРАМА „</w:t>
      </w:r>
      <w:proofErr w:type="spellStart"/>
      <w:r w:rsidRPr="00FC208C">
        <w:rPr>
          <w:rFonts w:ascii="Verdana" w:hAnsi="Verdana"/>
          <w:b/>
          <w:sz w:val="20"/>
          <w:szCs w:val="20"/>
          <w:lang w:val="bg-BG"/>
        </w:rPr>
        <w:t>ВЪЗОБНОВЯЕМА</w:t>
      </w:r>
      <w:proofErr w:type="spellEnd"/>
      <w:r w:rsidRPr="00FC208C">
        <w:rPr>
          <w:rFonts w:ascii="Verdana" w:hAnsi="Verdana"/>
          <w:b/>
          <w:sz w:val="20"/>
          <w:szCs w:val="20"/>
          <w:lang w:val="bg-BG"/>
        </w:rPr>
        <w:t xml:space="preserve"> ЕНЕРГИЯ, ЕНЕРГИЙНА ЕФЕКТИВНОСТ И ЕНЕРГИЙНА СИГУРНОСТ“</w:t>
      </w:r>
    </w:p>
    <w:p w14:paraId="508FE378" w14:textId="77777777" w:rsidR="00FC208C" w:rsidRPr="00FC208C" w:rsidRDefault="00FC208C" w:rsidP="00FC208C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149A4848" w14:textId="77777777" w:rsidR="003F0247" w:rsidRPr="001E2330" w:rsidRDefault="003F0247" w:rsidP="003F0247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1E2330">
        <w:rPr>
          <w:rFonts w:ascii="Verdana" w:hAnsi="Verdana"/>
          <w:b/>
          <w:color w:val="000000"/>
          <w:sz w:val="20"/>
          <w:szCs w:val="20"/>
          <w:lang w:val="bg-BG"/>
        </w:rPr>
        <w:t xml:space="preserve">Открита процедура </w:t>
      </w:r>
      <w:r w:rsidRPr="001E2330">
        <w:rPr>
          <w:rFonts w:ascii="Verdana" w:hAnsi="Verdana"/>
          <w:b/>
          <w:sz w:val="20"/>
          <w:szCs w:val="20"/>
          <w:lang w:val="bg-BG"/>
        </w:rPr>
        <w:t xml:space="preserve">за подбор на проекти № </w:t>
      </w:r>
      <w:r w:rsidRPr="001E2330">
        <w:rPr>
          <w:rFonts w:ascii="Verdana" w:eastAsia="Times New Roman" w:hAnsi="Verdana"/>
          <w:sz w:val="20"/>
          <w:szCs w:val="20"/>
          <w:lang w:val="bg-BG" w:eastAsia="bg-BG"/>
        </w:rPr>
        <w:t>………………………………</w:t>
      </w:r>
    </w:p>
    <w:p w14:paraId="7DD39E6F" w14:textId="77777777" w:rsidR="003F0247" w:rsidRDefault="003F0247" w:rsidP="003F0247">
      <w:pPr>
        <w:jc w:val="center"/>
        <w:rPr>
          <w:rFonts w:ascii="Verdana" w:hAnsi="Verdana"/>
          <w:b/>
          <w:color w:val="000000"/>
          <w:sz w:val="20"/>
          <w:szCs w:val="20"/>
          <w:lang w:val="bg-BG"/>
        </w:rPr>
      </w:pPr>
    </w:p>
    <w:p w14:paraId="3A7215F0" w14:textId="77777777" w:rsidR="003F0247" w:rsidRDefault="003F0247" w:rsidP="003F0247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4640BF">
        <w:rPr>
          <w:rFonts w:ascii="Verdana" w:hAnsi="Verdana"/>
          <w:b/>
          <w:color w:val="000000"/>
          <w:sz w:val="20"/>
          <w:szCs w:val="20"/>
          <w:lang w:val="bg-BG"/>
        </w:rPr>
        <w:t>„Енергийна ефективност в сгради“</w:t>
      </w:r>
    </w:p>
    <w:p w14:paraId="5FF261D7" w14:textId="77777777" w:rsidR="002834CC" w:rsidRPr="002834CC" w:rsidRDefault="002834CC" w:rsidP="002834CC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55AD35C9" w14:textId="77777777" w:rsidR="00326814" w:rsidRDefault="00F67775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3E209D">
        <w:rPr>
          <w:rFonts w:ascii="Verdana" w:hAnsi="Verdana"/>
          <w:b/>
          <w:sz w:val="20"/>
          <w:szCs w:val="20"/>
          <w:lang w:val="bg-BG"/>
        </w:rPr>
        <w:t xml:space="preserve">ДЕКЛАРАЦИЯ </w:t>
      </w:r>
      <w:r w:rsidR="00326814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="00915E15">
        <w:rPr>
          <w:rFonts w:ascii="Verdana" w:hAnsi="Verdana"/>
          <w:b/>
          <w:sz w:val="20"/>
          <w:szCs w:val="20"/>
          <w:lang w:val="bg-BG"/>
        </w:rPr>
        <w:t xml:space="preserve">ДОПУСТИМОСТТА НА </w:t>
      </w:r>
      <w:r w:rsidR="00BC607F">
        <w:rPr>
          <w:rFonts w:ascii="Verdana" w:hAnsi="Verdana"/>
          <w:b/>
          <w:sz w:val="20"/>
          <w:szCs w:val="20"/>
          <w:lang w:val="bg-BG"/>
        </w:rPr>
        <w:t xml:space="preserve">ПАРТНЬОРА </w:t>
      </w:r>
    </w:p>
    <w:p w14:paraId="70F5458B" w14:textId="77777777" w:rsidR="00F67775" w:rsidRPr="00FB7A05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p w14:paraId="3C22EDB4" w14:textId="77777777" w:rsidR="007553DC" w:rsidRPr="00FB7A05" w:rsidRDefault="00F16CAE" w:rsidP="001B65EB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</w:t>
      </w:r>
      <w:r w:rsidR="004F6053">
        <w:rPr>
          <w:rFonts w:ascii="Verdana" w:eastAsia="Times New Roman" w:hAnsi="Verdana"/>
          <w:sz w:val="20"/>
          <w:szCs w:val="20"/>
          <w:lang w:val="bg-BG" w:eastAsia="bg-BG"/>
        </w:rPr>
        <w:t>..............................</w:t>
      </w:r>
      <w:r w:rsidR="001A02E1" w:rsidRPr="00FB7A05"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r w:rsidR="001A02E1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B7A05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 w:rsidRPr="00FB7A05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 w:rsidRPr="00FB7A05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....................</w:t>
      </w:r>
    </w:p>
    <w:p w14:paraId="2305DC46" w14:textId="77777777" w:rsidR="000B7873" w:rsidRPr="00FB7A05" w:rsidRDefault="00F16CAE" w:rsidP="001B65EB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</w:t>
      </w:r>
      <w:r w:rsidR="000B7873" w:rsidRPr="00FB7A05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14:paraId="32E020A7" w14:textId="77777777" w:rsidR="00F16CAE" w:rsidRPr="00FB7A05" w:rsidRDefault="00F16CAE" w:rsidP="001B65EB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ЕИК</w:t>
      </w:r>
      <w:proofErr w:type="spellEnd"/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 xml:space="preserve"> ...................................</w:t>
      </w:r>
      <w:r w:rsidR="00BC607F"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r w:rsidR="00BC607F" w:rsidRPr="0007217C">
        <w:rPr>
          <w:rFonts w:ascii="Verdana" w:eastAsia="Times New Roman" w:hAnsi="Verdana"/>
          <w:i/>
          <w:sz w:val="20"/>
          <w:szCs w:val="20"/>
          <w:lang w:val="bg-BG" w:eastAsia="bg-BG"/>
        </w:rPr>
        <w:t>или друг идентифициращ номер за чуждестранен партньор</w:t>
      </w:r>
      <w:r w:rsidR="00BC607F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14:paraId="5B517B7C" w14:textId="77777777" w:rsidR="00F16CAE" w:rsidRPr="00FB7A05" w:rsidRDefault="00F16CAE" w:rsidP="001B65EB">
      <w:pPr>
        <w:spacing w:before="120" w:after="0" w:line="312" w:lineRule="auto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14:paraId="5FFB3590" w14:textId="105076AC" w:rsidR="00B944FD" w:rsidRPr="00FB7A05" w:rsidRDefault="00F16CAE" w:rsidP="001B65EB">
      <w:pPr>
        <w:spacing w:before="120" w:after="0" w:line="312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</w:t>
      </w:r>
      <w:r w:rsidR="00BC607F">
        <w:rPr>
          <w:rFonts w:ascii="Verdana" w:eastAsia="Times New Roman" w:hAnsi="Verdana"/>
          <w:b/>
          <w:sz w:val="20"/>
          <w:szCs w:val="20"/>
          <w:lang w:val="bg-BG" w:eastAsia="bg-BG"/>
        </w:rPr>
        <w:t>от ………………………………. (</w:t>
      </w:r>
      <w:r w:rsidR="00BC607F" w:rsidRPr="0007217C">
        <w:rPr>
          <w:rFonts w:ascii="Verdana" w:eastAsia="Times New Roman" w:hAnsi="Verdana"/>
          <w:i/>
          <w:sz w:val="20"/>
          <w:szCs w:val="20"/>
          <w:lang w:val="bg-BG" w:eastAsia="bg-BG"/>
        </w:rPr>
        <w:t>посочва се наименованието на кандидата</w:t>
      </w:r>
      <w:r w:rsidR="00BC607F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</w:t>
      </w: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на </w:t>
      </w:r>
      <w:r w:rsidR="000B7873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проектно предложение</w:t>
      </w:r>
      <w:r w:rsidR="0044199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за изпълнение на проект </w:t>
      </w:r>
      <w:r w:rsidR="00B944FD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……………………………………………….. (</w:t>
      </w:r>
      <w:r w:rsidR="007553DC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наименование </w:t>
      </w:r>
      <w:r w:rsidR="00B944FD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834CC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Процедура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10676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………………………………… </w:t>
      </w:r>
      <w:r w:rsidR="006D2961" w:rsidRPr="006D2961">
        <w:rPr>
          <w:rFonts w:ascii="Verdana" w:hAnsi="Verdana"/>
          <w:b/>
          <w:color w:val="000000"/>
          <w:sz w:val="20"/>
          <w:szCs w:val="20"/>
          <w:lang w:val="bg-BG"/>
        </w:rPr>
        <w:t>„</w:t>
      </w:r>
      <w:r w:rsidR="003F0247" w:rsidRPr="003F0247">
        <w:rPr>
          <w:rFonts w:ascii="Verdana" w:hAnsi="Verdana"/>
          <w:b/>
          <w:color w:val="000000"/>
          <w:sz w:val="20"/>
          <w:szCs w:val="20"/>
          <w:lang w:val="bg-BG"/>
        </w:rPr>
        <w:t>Енергийна ефективност в сгради</w:t>
      </w:r>
      <w:r w:rsidR="006D2961" w:rsidRPr="006D2961">
        <w:rPr>
          <w:rFonts w:ascii="Verdana" w:hAnsi="Verdana"/>
          <w:b/>
          <w:color w:val="000000"/>
          <w:sz w:val="20"/>
          <w:szCs w:val="20"/>
          <w:lang w:val="bg-BG"/>
        </w:rPr>
        <w:t>“</w:t>
      </w:r>
      <w:r w:rsidR="006D2961">
        <w:rPr>
          <w:rFonts w:ascii="Verdana" w:hAnsi="Verdana"/>
          <w:b/>
          <w:color w:val="000000"/>
          <w:sz w:val="20"/>
          <w:szCs w:val="20"/>
          <w:lang w:val="bg-BG"/>
        </w:rPr>
        <w:t xml:space="preserve">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Програма </w:t>
      </w:r>
      <w:r w:rsidR="00C82AD2" w:rsidRPr="00FB7A05">
        <w:rPr>
          <w:rFonts w:ascii="Verdana" w:hAnsi="Verdana"/>
          <w:b/>
          <w:sz w:val="20"/>
          <w:szCs w:val="20"/>
          <w:lang w:val="bg-BG"/>
        </w:rPr>
        <w:t>„</w:t>
      </w:r>
      <w:proofErr w:type="spellStart"/>
      <w:r w:rsidR="00441992" w:rsidRPr="00FB7A05">
        <w:rPr>
          <w:rFonts w:ascii="Verdana" w:hAnsi="Verdana"/>
          <w:b/>
          <w:sz w:val="20"/>
          <w:szCs w:val="20"/>
          <w:lang w:val="bg-BG"/>
        </w:rPr>
        <w:t>Възобновяема</w:t>
      </w:r>
      <w:proofErr w:type="spellEnd"/>
      <w:r w:rsidR="00441992" w:rsidRPr="00FB7A05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C82AD2" w:rsidRPr="00FB7A05">
        <w:rPr>
          <w:rFonts w:ascii="Verdana" w:hAnsi="Verdana"/>
          <w:b/>
          <w:sz w:val="20"/>
          <w:szCs w:val="20"/>
          <w:lang w:val="bg-BG"/>
        </w:rPr>
        <w:t>енергия, енергийна ефективност и енергийна сигурност“</w:t>
      </w: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14:paraId="4342B645" w14:textId="77777777" w:rsidR="004F6053" w:rsidRDefault="004F6053" w:rsidP="001B65EB">
      <w:pPr>
        <w:spacing w:before="120" w:after="0" w:line="312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7157508D" w14:textId="77777777" w:rsidR="004F6053" w:rsidRDefault="00F16CAE" w:rsidP="001B65EB">
      <w:pPr>
        <w:spacing w:before="120" w:after="0" w:line="312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</w:t>
      </w:r>
      <w:r w:rsidR="00910676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следното:</w:t>
      </w:r>
    </w:p>
    <w:p w14:paraId="3DBA291C" w14:textId="77777777" w:rsidR="00B944FD" w:rsidRPr="00FB7A05" w:rsidRDefault="00B944FD" w:rsidP="001B65EB">
      <w:pPr>
        <w:spacing w:before="120" w:after="0" w:line="312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29C7E2A0" w14:textId="77777777" w:rsidR="00452ECC" w:rsidRPr="00FB7A05" w:rsidRDefault="004F6053" w:rsidP="001B65EB">
      <w:pPr>
        <w:spacing w:before="120" w:after="0" w:line="312" w:lineRule="auto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1. </w:t>
      </w:r>
      <w:r w:rsidR="00BC607F">
        <w:rPr>
          <w:rFonts w:ascii="Verdana" w:hAnsi="Verdana"/>
          <w:b/>
          <w:sz w:val="20"/>
          <w:szCs w:val="20"/>
          <w:lang w:val="bg-BG"/>
        </w:rPr>
        <w:t>П</w:t>
      </w:r>
      <w:r w:rsidR="00BC607F" w:rsidRPr="00FB7A05">
        <w:rPr>
          <w:rFonts w:ascii="Verdana" w:hAnsi="Verdana"/>
          <w:b/>
          <w:sz w:val="20"/>
          <w:szCs w:val="20"/>
          <w:lang w:val="bg-BG"/>
        </w:rPr>
        <w:t>редставляван</w:t>
      </w:r>
      <w:r w:rsidR="00BC607F">
        <w:rPr>
          <w:rFonts w:ascii="Verdana" w:hAnsi="Verdana"/>
          <w:b/>
          <w:sz w:val="20"/>
          <w:szCs w:val="20"/>
          <w:lang w:val="bg-BG"/>
        </w:rPr>
        <w:t>ото</w:t>
      </w:r>
      <w:r w:rsidR="00BC607F" w:rsidRPr="00FB7A05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452ECC" w:rsidRPr="00FB7A05">
        <w:rPr>
          <w:rFonts w:ascii="Verdana" w:hAnsi="Verdana"/>
          <w:b/>
          <w:sz w:val="20"/>
          <w:szCs w:val="20"/>
          <w:lang w:val="bg-BG"/>
        </w:rPr>
        <w:t xml:space="preserve">от мен </w:t>
      </w:r>
      <w:r w:rsidR="00BC607F">
        <w:rPr>
          <w:rFonts w:ascii="Verdana" w:hAnsi="Verdana"/>
          <w:b/>
          <w:sz w:val="20"/>
          <w:szCs w:val="20"/>
          <w:lang w:val="bg-BG"/>
        </w:rPr>
        <w:t>юридическо лице</w:t>
      </w:r>
      <w:r w:rsidR="00452ECC" w:rsidRPr="00FB7A05">
        <w:rPr>
          <w:rFonts w:ascii="Verdana" w:hAnsi="Verdana"/>
          <w:b/>
          <w:sz w:val="20"/>
          <w:szCs w:val="20"/>
          <w:lang w:val="bg-BG"/>
        </w:rPr>
        <w:t xml:space="preserve"> ………………………</w:t>
      </w:r>
    </w:p>
    <w:p w14:paraId="744DEA97" w14:textId="77777777" w:rsidR="005D0441" w:rsidRPr="003D23DF" w:rsidRDefault="005D0441" w:rsidP="001B65EB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12" w:lineRule="auto"/>
        <w:ind w:left="0" w:firstLine="709"/>
        <w:contextualSpacing w:val="0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е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 / не 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предприятие в затруднено положение (определението на „предприятия в затруднено положение” е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lastRenderedPageBreak/>
        <w:t>посочено в член 2, алинея 18 от Регламент (ЕС) № 651/2014 на Комисията за обявяване на някои категории помощи за съвместими с вътрешния пазар в приложение на членове 107 и 108 от Договора);</w:t>
      </w:r>
    </w:p>
    <w:p w14:paraId="6C2D9438" w14:textId="77777777" w:rsidR="005D0441" w:rsidRPr="003D23DF" w:rsidRDefault="005D0441" w:rsidP="001B65EB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12" w:lineRule="auto"/>
        <w:ind w:left="0" w:firstLine="709"/>
        <w:contextualSpacing w:val="0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е </w:t>
      </w:r>
      <w:r w:rsidRPr="00883BEF">
        <w:rPr>
          <w:rFonts w:ascii="Verdana" w:eastAsia="Times New Roman" w:hAnsi="Verdana"/>
          <w:sz w:val="20"/>
          <w:szCs w:val="20"/>
          <w:lang w:val="bg-BG" w:eastAsia="ar-SA"/>
        </w:rPr>
        <w:t xml:space="preserve">/ не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обявило фалит, </w:t>
      </w:r>
      <w:r w:rsidRPr="00653ABA">
        <w:rPr>
          <w:rFonts w:ascii="Verdana" w:eastAsia="Times New Roman" w:hAnsi="Verdana"/>
          <w:sz w:val="20"/>
          <w:szCs w:val="20"/>
          <w:lang w:val="bg-BG" w:eastAsia="ar-SA"/>
        </w:rPr>
        <w:t xml:space="preserve">е </w:t>
      </w:r>
      <w:r w:rsidRPr="00883BEF">
        <w:rPr>
          <w:rFonts w:ascii="Verdana" w:eastAsia="Times New Roman" w:hAnsi="Verdana"/>
          <w:sz w:val="20"/>
          <w:szCs w:val="20"/>
          <w:lang w:val="bg-BG" w:eastAsia="ar-SA"/>
        </w:rPr>
        <w:t xml:space="preserve">/ не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в производство по несъстоятелност и се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 / не се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намира в ликвидация;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е / не 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преустановил</w:t>
      </w:r>
      <w:r>
        <w:rPr>
          <w:rFonts w:ascii="Verdana" w:eastAsia="Times New Roman" w:hAnsi="Verdana"/>
          <w:sz w:val="20"/>
          <w:szCs w:val="20"/>
          <w:lang w:val="bg-BG" w:eastAsia="ar-SA"/>
        </w:rPr>
        <w:t>о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 дейността си,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е / не 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предмет на производство във връзка с дейността си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и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 xml:space="preserve">се </w:t>
      </w:r>
      <w:r>
        <w:rPr>
          <w:rFonts w:ascii="Verdana" w:eastAsia="Times New Roman" w:hAnsi="Verdana"/>
          <w:sz w:val="20"/>
          <w:szCs w:val="20"/>
          <w:lang w:val="bg-BG" w:eastAsia="ar-SA"/>
        </w:rPr>
        <w:t xml:space="preserve">/ не се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07217C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 или заличава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3D23DF">
        <w:rPr>
          <w:rFonts w:ascii="Verdana" w:eastAsia="Times New Roman" w:hAnsi="Verdana"/>
          <w:sz w:val="20"/>
          <w:szCs w:val="20"/>
          <w:lang w:val="bg-BG" w:eastAsia="ar-SA"/>
        </w:rPr>
        <w:t>намира в каквото и да е сходно положение, произтичащо от сходна процедура по силата на националното законодателство;</w:t>
      </w:r>
    </w:p>
    <w:p w14:paraId="2B9C21CE" w14:textId="77777777" w:rsidR="00C90448" w:rsidRPr="00FB7A05" w:rsidRDefault="00915E15" w:rsidP="001B65EB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12" w:lineRule="auto"/>
        <w:ind w:left="0" w:firstLine="709"/>
        <w:contextualSpacing w:val="0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има 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>/ няма</w:t>
      </w:r>
      <w:r w:rsidR="003F77E3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="003F77E3" w:rsidRPr="0007217C">
        <w:rPr>
          <w:rFonts w:ascii="Verdana" w:eastAsia="Times New Roman" w:hAnsi="Verdana"/>
          <w:i/>
          <w:sz w:val="20"/>
          <w:szCs w:val="20"/>
          <w:lang w:val="bg-BG" w:eastAsia="ar-SA"/>
        </w:rPr>
        <w:t>невярното се зачертава</w:t>
      </w:r>
      <w:r w:rsidR="005D0441">
        <w:rPr>
          <w:rFonts w:ascii="Verdana" w:eastAsia="Times New Roman" w:hAnsi="Verdana"/>
          <w:i/>
          <w:sz w:val="20"/>
          <w:szCs w:val="20"/>
          <w:lang w:val="bg-BG" w:eastAsia="ar-SA"/>
        </w:rPr>
        <w:t xml:space="preserve"> или заличава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неизпълнено разпореждане на Европейската комисия за възстановяване на предоставената им неправомерна и </w:t>
      </w:r>
      <w:r w:rsidR="00C90448" w:rsidRPr="00FB7A05">
        <w:rPr>
          <w:rFonts w:ascii="Verdana" w:eastAsia="Times New Roman" w:hAnsi="Verdana"/>
          <w:sz w:val="20"/>
          <w:szCs w:val="20"/>
          <w:lang w:val="bg-BG" w:eastAsia="ar-SA"/>
        </w:rPr>
        <w:t>несъвместима държавна помощ;</w:t>
      </w:r>
    </w:p>
    <w:p w14:paraId="1FC9A03F" w14:textId="77777777" w:rsidR="005D0441" w:rsidRDefault="0078499D" w:rsidP="001B65EB">
      <w:pPr>
        <w:tabs>
          <w:tab w:val="left" w:pos="993"/>
        </w:tabs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07217C">
        <w:rPr>
          <w:rFonts w:ascii="Verdana" w:eastAsia="Times New Roman" w:hAnsi="Verdana"/>
          <w:b/>
          <w:sz w:val="20"/>
          <w:szCs w:val="20"/>
          <w:lang w:val="bg-BG" w:eastAsia="bg-BG"/>
        </w:rPr>
        <w:t>2.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b/>
          <w:sz w:val="20"/>
          <w:szCs w:val="20"/>
          <w:lang w:val="bg-BG" w:eastAsia="bg-BG"/>
        </w:rPr>
        <w:t>Не съм осъден</w:t>
      </w:r>
      <w:bookmarkStart w:id="0" w:name="_GoBack"/>
      <w:bookmarkEnd w:id="0"/>
      <w:r w:rsidRPr="0078499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/ Осъден съм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Pr="0078499D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 w:rsidR="005D0441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или заличава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) с влязла в сила присъда за престъпление по чл. 108а, чл. 159а – 159г, чл. 172, чл. 192а, чл. 194 – 217, чл. 219 – 252, чл. 253 – 260, чл. 301 – 307, чл. 321, 321а и чл. 352 – 353е от Наказателния кодекс или за престъпление, аналогично на изброените, в друга държава членка или трета страна</w:t>
      </w:r>
      <w:r w:rsidR="005D0441"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proofErr w:type="spellStart"/>
      <w:r w:rsidR="005D0441">
        <w:rPr>
          <w:rFonts w:ascii="Verdana" w:eastAsia="Times New Roman" w:hAnsi="Verdana"/>
          <w:sz w:val="20"/>
          <w:szCs w:val="20"/>
          <w:lang w:val="bg-BG" w:eastAsia="bg-BG"/>
        </w:rPr>
        <w:t>относимо</w:t>
      </w:r>
      <w:proofErr w:type="spellEnd"/>
      <w:r w:rsidR="005D0441">
        <w:rPr>
          <w:rFonts w:ascii="Verdana" w:eastAsia="Times New Roman" w:hAnsi="Verdana"/>
          <w:sz w:val="20"/>
          <w:szCs w:val="20"/>
          <w:lang w:val="bg-BG" w:eastAsia="bg-BG"/>
        </w:rPr>
        <w:t xml:space="preserve"> за партньор от Република България)</w:t>
      </w:r>
    </w:p>
    <w:p w14:paraId="15156482" w14:textId="77777777" w:rsidR="0078499D" w:rsidRDefault="005D0441" w:rsidP="001B65EB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07217C">
        <w:rPr>
          <w:rFonts w:ascii="Verdana" w:eastAsia="Times New Roman" w:hAnsi="Verdana"/>
          <w:b/>
          <w:sz w:val="20"/>
          <w:szCs w:val="20"/>
          <w:lang w:val="bg-BG" w:eastAsia="bg-BG"/>
        </w:rPr>
        <w:t>2.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b/>
          <w:sz w:val="20"/>
          <w:szCs w:val="20"/>
          <w:lang w:val="bg-BG" w:eastAsia="bg-BG"/>
        </w:rPr>
        <w:t>Не съм осъден / Осъден съм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Pr="0078499D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или заличава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Pr="005D044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916F4F">
        <w:rPr>
          <w:rFonts w:ascii="Verdana" w:eastAsia="Times New Roman" w:hAnsi="Verdana"/>
          <w:sz w:val="20"/>
          <w:szCs w:val="20"/>
          <w:lang w:val="bg-BG" w:eastAsia="bg-BG"/>
        </w:rPr>
        <w:t>с влязла в сила присъда за измама, корупция, участие в престъпна организация или всякаква друга незаконна дейност, накърняваща финансовите интереси, без да има доказателства, че са предприети мерки за коригиране през последните години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proofErr w:type="spellStart"/>
      <w:r>
        <w:rPr>
          <w:rFonts w:ascii="Verdana" w:eastAsia="Times New Roman" w:hAnsi="Verdana"/>
          <w:sz w:val="20"/>
          <w:szCs w:val="20"/>
          <w:lang w:val="bg-BG" w:eastAsia="bg-BG"/>
        </w:rPr>
        <w:t>относимо</w:t>
      </w:r>
      <w:proofErr w:type="spellEnd"/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за партньор</w:t>
      </w:r>
      <w:r w:rsidR="00375E5D">
        <w:rPr>
          <w:rFonts w:ascii="Verdana" w:eastAsia="Times New Roman" w:hAnsi="Verdana"/>
          <w:sz w:val="20"/>
          <w:szCs w:val="20"/>
          <w:lang w:val="bg-BG" w:eastAsia="bg-BG"/>
        </w:rPr>
        <w:t>, който не е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от Република България)</w:t>
      </w:r>
      <w:r w:rsidR="0078499D" w:rsidRPr="0078499D">
        <w:rPr>
          <w:rFonts w:ascii="Verdana" w:eastAsia="Times New Roman" w:hAnsi="Verdana"/>
          <w:sz w:val="20"/>
          <w:szCs w:val="20"/>
          <w:lang w:val="bg-BG" w:eastAsia="bg-BG"/>
        </w:rPr>
        <w:t>;</w:t>
      </w:r>
    </w:p>
    <w:p w14:paraId="70BD9DF9" w14:textId="77777777" w:rsidR="0007217C" w:rsidRPr="0078499D" w:rsidRDefault="0007217C" w:rsidP="001B65EB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(</w:t>
      </w:r>
      <w:proofErr w:type="spellStart"/>
      <w:r w:rsidRPr="0007217C">
        <w:rPr>
          <w:rFonts w:ascii="Verdana" w:eastAsia="Times New Roman" w:hAnsi="Verdana"/>
          <w:i/>
          <w:sz w:val="20"/>
          <w:szCs w:val="20"/>
          <w:lang w:val="bg-BG" w:eastAsia="bg-BG"/>
        </w:rPr>
        <w:t>Неотносимата</w:t>
      </w:r>
      <w:proofErr w:type="spellEnd"/>
      <w:r w:rsidRPr="0007217C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за партньора т. 2 се заличава</w:t>
      </w:r>
      <w:r>
        <w:rPr>
          <w:rFonts w:ascii="Verdana" w:eastAsia="Times New Roman" w:hAnsi="Verdana"/>
          <w:sz w:val="20"/>
          <w:szCs w:val="20"/>
          <w:lang w:val="bg-BG" w:eastAsia="bg-BG"/>
        </w:rPr>
        <w:t>)</w:t>
      </w:r>
    </w:p>
    <w:p w14:paraId="356255FD" w14:textId="77777777" w:rsidR="00F16CAE" w:rsidRPr="00F16CAE" w:rsidRDefault="00F16CAE" w:rsidP="001B65EB">
      <w:pPr>
        <w:spacing w:before="120" w:after="0" w:line="312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proofErr w:type="gram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</w:t>
      </w:r>
      <w:proofErr w:type="gram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ми е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наказателната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отговорност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по чл. 313 от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Наказателния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кодекс за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деклариране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на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неверни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 xml:space="preserve"> </w:t>
      </w:r>
      <w:proofErr w:type="spellStart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обстоятелства</w:t>
      </w:r>
      <w:proofErr w:type="spellEnd"/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.</w:t>
      </w:r>
    </w:p>
    <w:p w14:paraId="1889A08E" w14:textId="77777777"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14:paraId="72E132A9" w14:textId="77777777"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14:paraId="44617DBF" w14:textId="77777777" w:rsidR="00F16CAE" w:rsidRPr="00915E15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Дата на </w:t>
      </w:r>
      <w:proofErr w:type="spellStart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деклариране</w:t>
      </w:r>
      <w:proofErr w:type="spellEnd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:</w:t>
      </w:r>
    </w:p>
    <w:p w14:paraId="6B21E811" w14:textId="77777777"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14:paraId="0ED0D2A8" w14:textId="77777777"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 xml:space="preserve">.........................................                                  </w:t>
      </w:r>
      <w:proofErr w:type="spellStart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Декларатор</w:t>
      </w:r>
      <w:proofErr w:type="spellEnd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:</w:t>
      </w:r>
    </w:p>
    <w:p w14:paraId="7C2E41E2" w14:textId="77777777" w:rsidR="00F16CAE" w:rsidRPr="00F16CAE" w:rsidRDefault="00F16CAE" w:rsidP="00F16CAE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(</w:t>
      </w:r>
      <w:proofErr w:type="spellStart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подпис</w:t>
      </w:r>
      <w:proofErr w:type="spellEnd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)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  </w:t>
      </w:r>
    </w:p>
    <w:p w14:paraId="15A2668D" w14:textId="77777777" w:rsidR="00F16CAE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sectPr w:rsidR="00F16CAE" w:rsidSect="00A97A60">
      <w:headerReference w:type="first" r:id="rId9"/>
      <w:pgSz w:w="12240" w:h="15840"/>
      <w:pgMar w:top="1417" w:right="1417" w:bottom="141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00150B1" w14:textId="77777777" w:rsidR="00E832CB" w:rsidRDefault="00E832CB">
      <w:pPr>
        <w:spacing w:after="0" w:line="240" w:lineRule="auto"/>
      </w:pPr>
      <w:r>
        <w:separator/>
      </w:r>
    </w:p>
  </w:endnote>
  <w:endnote w:type="continuationSeparator" w:id="0">
    <w:p w14:paraId="73B06331" w14:textId="77777777" w:rsidR="00E832CB" w:rsidRDefault="00E83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0677CC" w14:textId="77777777" w:rsidR="00E832CB" w:rsidRDefault="00E832CB">
      <w:pPr>
        <w:spacing w:after="0" w:line="240" w:lineRule="auto"/>
      </w:pPr>
      <w:r>
        <w:separator/>
      </w:r>
    </w:p>
  </w:footnote>
  <w:footnote w:type="continuationSeparator" w:id="0">
    <w:p w14:paraId="295A235B" w14:textId="77777777" w:rsidR="00E832CB" w:rsidRDefault="00E832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A97A60" w:rsidRPr="00732720" w14:paraId="755CB1AC" w14:textId="77777777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08D0A894" w14:textId="77777777" w:rsidR="00A97A60" w:rsidRPr="00732720" w:rsidRDefault="00A97A60" w:rsidP="00A97A60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7B8FBE4F" wp14:editId="5484D166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47DFF23C" w14:textId="77777777" w:rsidR="00A97A60" w:rsidRPr="00732720" w:rsidRDefault="00A97A60" w:rsidP="00A97A6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</w:t>
          </w:r>
          <w:proofErr w:type="spellStart"/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Възобновяема</w:t>
          </w:r>
          <w:proofErr w:type="spellEnd"/>
          <w:r w:rsidRPr="00732720">
            <w:rPr>
              <w:rFonts w:ascii="Verdana" w:eastAsiaTheme="minorHAnsi" w:hAnsi="Verdana"/>
              <w:b/>
              <w:sz w:val="18"/>
              <w:lang w:val="bg-BG"/>
            </w:rPr>
            <w:t xml:space="preserve"> енергия, енергийна ефективност, енергийна сигурност“</w:t>
          </w:r>
        </w:p>
      </w:tc>
    </w:tr>
    <w:tr w:rsidR="00A97A60" w:rsidRPr="00732720" w14:paraId="7B4A3FB3" w14:textId="77777777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00191770" w14:textId="77777777" w:rsidR="00A97A60" w:rsidRPr="00732720" w:rsidRDefault="00A97A60" w:rsidP="00A97A60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14:paraId="5DA4D237" w14:textId="77777777" w:rsidR="00A97A60" w:rsidRPr="00732720" w:rsidRDefault="00A97A60" w:rsidP="00A97A6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14:paraId="17218078" w14:textId="77777777" w:rsidR="00A97A60" w:rsidRPr="00732720" w:rsidRDefault="00A97A60" w:rsidP="00A97A60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14:paraId="6A7ABA80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6514"/>
    <w:multiLevelType w:val="hybridMultilevel"/>
    <w:tmpl w:val="D6762A7C"/>
    <w:lvl w:ilvl="0" w:tplc="89340CC0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FE63F94"/>
    <w:multiLevelType w:val="multilevel"/>
    <w:tmpl w:val="FF48FE4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F"/>
    <w:rsid w:val="0007217C"/>
    <w:rsid w:val="00090B6C"/>
    <w:rsid w:val="000B7873"/>
    <w:rsid w:val="000C2622"/>
    <w:rsid w:val="000C48F8"/>
    <w:rsid w:val="00115F5F"/>
    <w:rsid w:val="00181C28"/>
    <w:rsid w:val="001A02E1"/>
    <w:rsid w:val="001B65EB"/>
    <w:rsid w:val="001E5599"/>
    <w:rsid w:val="00225150"/>
    <w:rsid w:val="002761F7"/>
    <w:rsid w:val="002834CC"/>
    <w:rsid w:val="002A3E70"/>
    <w:rsid w:val="002D0B01"/>
    <w:rsid w:val="002E0970"/>
    <w:rsid w:val="00326814"/>
    <w:rsid w:val="00375E5D"/>
    <w:rsid w:val="003D11FF"/>
    <w:rsid w:val="003E209D"/>
    <w:rsid w:val="003F0247"/>
    <w:rsid w:val="003F77E3"/>
    <w:rsid w:val="003F7FE9"/>
    <w:rsid w:val="00441992"/>
    <w:rsid w:val="00452ECC"/>
    <w:rsid w:val="004A5CB7"/>
    <w:rsid w:val="004F6053"/>
    <w:rsid w:val="0050518A"/>
    <w:rsid w:val="005462DF"/>
    <w:rsid w:val="005D0441"/>
    <w:rsid w:val="006074D8"/>
    <w:rsid w:val="006210CC"/>
    <w:rsid w:val="006C248D"/>
    <w:rsid w:val="006D2961"/>
    <w:rsid w:val="00712604"/>
    <w:rsid w:val="007553DC"/>
    <w:rsid w:val="0078499D"/>
    <w:rsid w:val="00785E44"/>
    <w:rsid w:val="007C6823"/>
    <w:rsid w:val="008A37DC"/>
    <w:rsid w:val="00910676"/>
    <w:rsid w:val="00915E15"/>
    <w:rsid w:val="00984B16"/>
    <w:rsid w:val="009C2AA2"/>
    <w:rsid w:val="009F15A9"/>
    <w:rsid w:val="00A15B84"/>
    <w:rsid w:val="00A97A60"/>
    <w:rsid w:val="00AB59B8"/>
    <w:rsid w:val="00AC2367"/>
    <w:rsid w:val="00B14F8C"/>
    <w:rsid w:val="00B16AFE"/>
    <w:rsid w:val="00B944FD"/>
    <w:rsid w:val="00BB4483"/>
    <w:rsid w:val="00BC607F"/>
    <w:rsid w:val="00BE5970"/>
    <w:rsid w:val="00C7446C"/>
    <w:rsid w:val="00C82AD2"/>
    <w:rsid w:val="00C90448"/>
    <w:rsid w:val="00CA14BF"/>
    <w:rsid w:val="00CB2389"/>
    <w:rsid w:val="00CC264C"/>
    <w:rsid w:val="00CD5A05"/>
    <w:rsid w:val="00CF28D9"/>
    <w:rsid w:val="00D05F87"/>
    <w:rsid w:val="00D33F0E"/>
    <w:rsid w:val="00DB37ED"/>
    <w:rsid w:val="00DE64E8"/>
    <w:rsid w:val="00E0496A"/>
    <w:rsid w:val="00E25B0E"/>
    <w:rsid w:val="00E261E1"/>
    <w:rsid w:val="00E36375"/>
    <w:rsid w:val="00E832CB"/>
    <w:rsid w:val="00EB66E7"/>
    <w:rsid w:val="00EC3A7E"/>
    <w:rsid w:val="00F16CAE"/>
    <w:rsid w:val="00F34AE1"/>
    <w:rsid w:val="00F567B8"/>
    <w:rsid w:val="00F67775"/>
    <w:rsid w:val="00FB6A5F"/>
    <w:rsid w:val="00FB7A05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D5E7A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3C477A-B7C9-4CC1-853E-ECAC6D2C2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492</Words>
  <Characters>2808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Alexandrina</cp:lastModifiedBy>
  <cp:revision>2</cp:revision>
  <cp:lastPrinted>2018-12-02T13:50:00Z</cp:lastPrinted>
  <dcterms:created xsi:type="dcterms:W3CDTF">2021-04-08T11:34:00Z</dcterms:created>
  <dcterms:modified xsi:type="dcterms:W3CDTF">2021-04-08T11:34:00Z</dcterms:modified>
</cp:coreProperties>
</file>